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C2" w:rsidRPr="0068281A" w:rsidRDefault="005A61C2" w:rsidP="005A61C2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 w:rsidRPr="0068281A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Campus Ministry Sunday </w:t>
      </w:r>
      <w:r w:rsidR="0038221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Celebration </w:t>
      </w:r>
      <w:r w:rsidRPr="0068281A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October</w:t>
      </w:r>
      <w:r w:rsidR="001D06D2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 10</w:t>
      </w:r>
      <w:r w:rsidR="0038221F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, </w:t>
      </w:r>
      <w:r w:rsidR="001D06D2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2018</w:t>
      </w:r>
    </w:p>
    <w:p w:rsidR="005A61C2" w:rsidRDefault="005A61C2" w:rsidP="005A61C2">
      <w:pPr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:rsidR="0038221F" w:rsidRDefault="0038221F" w:rsidP="0038221F">
      <w:pPr>
        <w:jc w:val="center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48E858B5" wp14:editId="149FF784">
            <wp:extent cx="3362325" cy="9806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in_Secondary_Logo_Print u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98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21F" w:rsidRDefault="0038221F" w:rsidP="0038221F">
      <w:pPr>
        <w:jc w:val="center"/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:rsidR="0038221F" w:rsidRDefault="0038221F" w:rsidP="005A61C2">
      <w:p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O</w:t>
      </w:r>
      <w:r w:rsidRPr="0068281A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ur congregation </w: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will join in the </w:t>
      </w:r>
      <w:r w:rsidRPr="0068281A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first </w: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synod-wide </w:t>
      </w:r>
      <w:r w:rsidRPr="0068281A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Campus Ministr</w: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y Sunday on </w:t>
      </w:r>
      <w:r w:rsidR="00593ADB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October 7</w:t>
      </w:r>
      <w:r w:rsidR="001D06D2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, 2018</w:t>
      </w:r>
      <w:r w:rsidRPr="0068281A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.</w:t>
      </w:r>
      <w:r w:rsidRPr="0068281A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 </w:t>
      </w:r>
      <w:r w:rsidR="005A61C2" w:rsidRPr="0068281A">
        <w:rPr>
          <w:rFonts w:ascii="Georgia" w:eastAsia="Times New Roman" w:hAnsi="Georgia" w:cs="Times New Roman"/>
          <w:sz w:val="24"/>
          <w:szCs w:val="24"/>
        </w:rPr>
        <w:t xml:space="preserve">Martin Luther was a campus pastor. He moved the church into the future.  </w:t>
      </w:r>
      <w:r w:rsidR="005A61C2" w:rsidRPr="0068281A">
        <w:rPr>
          <w:rFonts w:ascii="Georgia" w:hAnsi="Georgia"/>
          <w:sz w:val="24"/>
          <w:szCs w:val="24"/>
        </w:rPr>
        <w:t xml:space="preserve">Campus </w:t>
      </w:r>
      <w:r w:rsidR="005A61C2">
        <w:rPr>
          <w:rFonts w:ascii="Georgia" w:hAnsi="Georgia"/>
          <w:sz w:val="24"/>
          <w:szCs w:val="24"/>
        </w:rPr>
        <w:t>pastors</w:t>
      </w:r>
      <w:r w:rsidR="005A61C2" w:rsidRPr="0068281A">
        <w:rPr>
          <w:rFonts w:ascii="Georgia" w:hAnsi="Georgia"/>
          <w:sz w:val="24"/>
          <w:szCs w:val="24"/>
        </w:rPr>
        <w:t xml:space="preserve"> have access to young adults where they live, work, study, and play</w:t>
      </w:r>
      <w:r w:rsidR="005A61C2">
        <w:rPr>
          <w:rFonts w:ascii="Georgia" w:hAnsi="Georgia"/>
          <w:sz w:val="24"/>
          <w:szCs w:val="24"/>
        </w:rPr>
        <w:t xml:space="preserve"> and supporting Campus Ministry is one way we can move the church into the future</w:t>
      </w:r>
      <w:r w:rsidR="005A61C2" w:rsidRPr="0068281A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>Campus Ministry Sunday</w:t>
      </w:r>
      <w:r w:rsidR="005A61C2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is a way for members across upstate New York to be a part of the campus ministry mission field.  </w:t>
      </w:r>
    </w:p>
    <w:p w:rsidR="0038221F" w:rsidRDefault="0038221F" w:rsidP="005A61C2">
      <w:pPr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:rsidR="0038221F" w:rsidRDefault="0038221F" w:rsidP="005A61C2">
      <w:p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596C9E">
        <w:rPr>
          <w:rFonts w:ascii="Georgia" w:hAnsi="Georgia"/>
          <w:b/>
          <w:i/>
          <w:color w:val="333333"/>
          <w:sz w:val="24"/>
          <w:szCs w:val="24"/>
          <w:shd w:val="clear" w:color="auto" w:fill="FFFFFF"/>
        </w:rPr>
        <w:t>ADD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your plan for celebrating Campus Ministry Sunday:</w:t>
      </w:r>
    </w:p>
    <w:p w:rsidR="0038221F" w:rsidRDefault="005A61C2" w:rsidP="0038221F">
      <w:pPr>
        <w:pStyle w:val="ListParagraph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38221F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Invite the chaplain or a student from your nearest Campus Ministry to have a presence at worship, share at an adult forum, youth gathering, or </w:t>
      </w:r>
      <w:r w:rsidR="0038221F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other congregational activity. </w:t>
      </w:r>
    </w:p>
    <w:p w:rsidR="009A04F1" w:rsidRDefault="0038221F" w:rsidP="0094619E">
      <w:pPr>
        <w:pStyle w:val="ListParagraph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38221F">
        <w:rPr>
          <w:rFonts w:ascii="Georgia" w:hAnsi="Georgia"/>
          <w:color w:val="333333"/>
          <w:sz w:val="24"/>
          <w:szCs w:val="24"/>
          <w:shd w:val="clear" w:color="auto" w:fill="FFFFFF"/>
        </w:rPr>
        <w:t>Take</w:t>
      </w:r>
      <w:r w:rsidR="005A61C2" w:rsidRPr="0038221F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a field trip to one of the five campus ministries in our synod.  </w:t>
      </w:r>
    </w:p>
    <w:p w:rsidR="0038221F" w:rsidRDefault="0038221F" w:rsidP="0094619E">
      <w:pPr>
        <w:pStyle w:val="ListParagraph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Include special prayers in your worship.</w:t>
      </w:r>
    </w:p>
    <w:p w:rsidR="0038221F" w:rsidRDefault="0038221F" w:rsidP="0038221F">
      <w:pPr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:rsidR="0038221F" w:rsidRDefault="0038221F" w:rsidP="0038221F">
      <w:p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For more information contact:  </w:t>
      </w:r>
      <w:r w:rsidRPr="00596C9E">
        <w:rPr>
          <w:rFonts w:ascii="Georgia" w:hAnsi="Georgia"/>
          <w:b/>
          <w:i/>
          <w:color w:val="333333"/>
          <w:sz w:val="24"/>
          <w:szCs w:val="24"/>
          <w:shd w:val="clear" w:color="auto" w:fill="FFFFFF"/>
        </w:rPr>
        <w:t>LIST THE PERSON(s) IN YOUR CONGREGATION PROVIDING LEADERSHIP.</w:t>
      </w:r>
    </w:p>
    <w:p w:rsidR="0038221F" w:rsidRPr="0038221F" w:rsidRDefault="0038221F" w:rsidP="0038221F">
      <w:pPr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:rsidR="006F0F5F" w:rsidRDefault="00593ADB" w:rsidP="0038221F">
      <w:pPr>
        <w:jc w:val="center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[If Oct. </w:t>
      </w:r>
      <w:proofErr w:type="gram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7</w:t>
      </w:r>
      <w:r w:rsidR="001D06D2">
        <w:rPr>
          <w:rFonts w:ascii="Georgia" w:hAnsi="Georgia"/>
          <w:color w:val="333333"/>
          <w:sz w:val="24"/>
          <w:szCs w:val="24"/>
          <w:shd w:val="clear" w:color="auto" w:fill="FFFFFF"/>
        </w:rPr>
        <w:t>th</w:t>
      </w:r>
      <w:proofErr w:type="gramEnd"/>
      <w:r w:rsidR="005A61C2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r w:rsidR="005A61C2" w:rsidRPr="0068281A">
        <w:rPr>
          <w:rFonts w:ascii="Georgia" w:hAnsi="Georgia"/>
          <w:color w:val="333333"/>
          <w:sz w:val="24"/>
          <w:szCs w:val="24"/>
          <w:shd w:val="clear" w:color="auto" w:fill="FFFFFF"/>
        </w:rPr>
        <w:t>doesn’t work pick another Sunday in the fall.]</w:t>
      </w:r>
    </w:p>
    <w:p w:rsidR="0038221F" w:rsidRDefault="0038221F" w:rsidP="0038221F">
      <w:pPr>
        <w:jc w:val="center"/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:rsidR="0038221F" w:rsidRDefault="0038221F" w:rsidP="0038221F">
      <w:pPr>
        <w:jc w:val="center"/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:rsidR="0038221F" w:rsidRDefault="0038221F" w:rsidP="0038221F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38221F" w:rsidRDefault="0038221F" w:rsidP="0038221F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38221F" w:rsidRDefault="0038221F" w:rsidP="0038221F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C86A12" w:rsidRDefault="00C86A12" w:rsidP="0038221F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1D06D2" w:rsidRDefault="001D06D2" w:rsidP="0038221F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1D06D2" w:rsidRDefault="001D06D2" w:rsidP="0038221F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38221F" w:rsidRPr="0068281A" w:rsidRDefault="0038221F" w:rsidP="0038221F">
      <w:pPr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 w:rsidRPr="0068281A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Campus Ministry Sunday </w: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Celebration </w:t>
      </w:r>
      <w:r w:rsidRPr="0068281A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October</w: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 1</w:t>
      </w:r>
      <w:r w:rsidR="001D06D2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0</w: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, </w:t>
      </w:r>
      <w:r w:rsidR="001D06D2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2018</w:t>
      </w:r>
    </w:p>
    <w:p w:rsidR="0038221F" w:rsidRDefault="0038221F" w:rsidP="0038221F">
      <w:pPr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:rsidR="0038221F" w:rsidRDefault="00C86A12" w:rsidP="00C86A12">
      <w:pPr>
        <w:jc w:val="center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27376FE7" wp14:editId="14CCC105">
            <wp:extent cx="3362325" cy="9806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in_Secondary_Logo_Print u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98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21F" w:rsidRPr="0068281A" w:rsidRDefault="0038221F" w:rsidP="0038221F">
      <w:pPr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:rsidR="0038221F" w:rsidRDefault="0038221F" w:rsidP="0038221F">
      <w:p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O</w:t>
      </w:r>
      <w:r w:rsidRPr="0068281A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ur congregation </w: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will join in the </w:t>
      </w:r>
      <w:r w:rsidRPr="0068281A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first </w: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synod-wide </w:t>
      </w:r>
      <w:r w:rsidRPr="0068281A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Campus Ministr</w:t>
      </w: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y Sunday on </w:t>
      </w:r>
      <w:r w:rsidR="00593ADB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October 7</w:t>
      </w:r>
      <w:r w:rsidR="001D06D2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, 2018</w:t>
      </w:r>
      <w:r w:rsidRPr="0068281A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.</w:t>
      </w:r>
      <w:r w:rsidR="001D06D2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r w:rsidRPr="0068281A">
        <w:rPr>
          <w:rFonts w:ascii="Georgia" w:eastAsia="Times New Roman" w:hAnsi="Georgia" w:cs="Times New Roman"/>
          <w:sz w:val="24"/>
          <w:szCs w:val="24"/>
        </w:rPr>
        <w:t xml:space="preserve">Martin Luther was a campus pastor. He moved the church into the future.  </w:t>
      </w:r>
      <w:r w:rsidRPr="0068281A">
        <w:rPr>
          <w:rFonts w:ascii="Georgia" w:hAnsi="Georgia"/>
          <w:sz w:val="24"/>
          <w:szCs w:val="24"/>
        </w:rPr>
        <w:t xml:space="preserve">Campus </w:t>
      </w:r>
      <w:r>
        <w:rPr>
          <w:rFonts w:ascii="Georgia" w:hAnsi="Georgia"/>
          <w:sz w:val="24"/>
          <w:szCs w:val="24"/>
        </w:rPr>
        <w:t>pastors</w:t>
      </w:r>
      <w:r w:rsidRPr="0068281A">
        <w:rPr>
          <w:rFonts w:ascii="Georgia" w:hAnsi="Georgia"/>
          <w:sz w:val="24"/>
          <w:szCs w:val="24"/>
        </w:rPr>
        <w:t xml:space="preserve"> have access to young adults where they live, work, study, and play</w:t>
      </w:r>
      <w:r>
        <w:rPr>
          <w:rFonts w:ascii="Georgia" w:hAnsi="Georgia"/>
          <w:sz w:val="24"/>
          <w:szCs w:val="24"/>
        </w:rPr>
        <w:t xml:space="preserve"> and supporting Campus Ministry is one way we can move the church into the future</w:t>
      </w:r>
      <w:r w:rsidRPr="0068281A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Campus Ministry Sunday is a way for members across upstate New York to be a part of the campus ministry mission field.  </w:t>
      </w:r>
    </w:p>
    <w:p w:rsidR="0038221F" w:rsidRDefault="0038221F" w:rsidP="0038221F">
      <w:pPr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:rsidR="0038221F" w:rsidRDefault="0038221F" w:rsidP="0038221F">
      <w:p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596C9E">
        <w:rPr>
          <w:rFonts w:ascii="Georgia" w:hAnsi="Georgia"/>
          <w:b/>
          <w:i/>
          <w:color w:val="333333"/>
          <w:sz w:val="24"/>
          <w:szCs w:val="24"/>
          <w:shd w:val="clear" w:color="auto" w:fill="FFFFFF"/>
        </w:rPr>
        <w:t>ADD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your plan for celebrating Campus Ministry Sunday:</w:t>
      </w:r>
    </w:p>
    <w:p w:rsidR="0038221F" w:rsidRDefault="0038221F" w:rsidP="0038221F">
      <w:pPr>
        <w:pStyle w:val="ListParagraph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38221F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Invite the chaplain or a student from your nearest Campus Ministry to have a presence at worship, share at an adult forum, youth gathering, or 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other congregational activity. </w:t>
      </w:r>
    </w:p>
    <w:p w:rsidR="0038221F" w:rsidRDefault="0038221F" w:rsidP="0038221F">
      <w:pPr>
        <w:pStyle w:val="ListParagraph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38221F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Take a field trip to one of the five campus ministries in our synod.  </w:t>
      </w:r>
    </w:p>
    <w:p w:rsidR="0038221F" w:rsidRDefault="0038221F" w:rsidP="0038221F">
      <w:pPr>
        <w:pStyle w:val="ListParagraph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Include special prayers in your worship.</w:t>
      </w:r>
    </w:p>
    <w:p w:rsidR="0038221F" w:rsidRDefault="0038221F" w:rsidP="0038221F">
      <w:pPr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:rsidR="0038221F" w:rsidRPr="00596C9E" w:rsidRDefault="0038221F" w:rsidP="0038221F">
      <w:pPr>
        <w:rPr>
          <w:rFonts w:ascii="Georgia" w:hAnsi="Georgia"/>
          <w:i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For more information contact:  </w:t>
      </w:r>
      <w:r w:rsidRPr="00596C9E">
        <w:rPr>
          <w:rFonts w:ascii="Georgia" w:hAnsi="Georgia"/>
          <w:b/>
          <w:i/>
          <w:color w:val="333333"/>
          <w:sz w:val="24"/>
          <w:szCs w:val="24"/>
          <w:shd w:val="clear" w:color="auto" w:fill="FFFFFF"/>
        </w:rPr>
        <w:t>LIST THE PERSON(s) IN YOUR CONGREGATION PROVIDING LEADERSHIP</w:t>
      </w:r>
      <w:r w:rsidRPr="00596C9E"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>.</w:t>
      </w:r>
    </w:p>
    <w:p w:rsidR="0038221F" w:rsidRPr="00596C9E" w:rsidRDefault="0038221F" w:rsidP="0038221F">
      <w:pPr>
        <w:rPr>
          <w:rFonts w:ascii="Georgia" w:hAnsi="Georgia"/>
          <w:i/>
          <w:color w:val="333333"/>
          <w:sz w:val="24"/>
          <w:szCs w:val="24"/>
          <w:shd w:val="clear" w:color="auto" w:fill="FFFFFF"/>
        </w:rPr>
      </w:pPr>
    </w:p>
    <w:p w:rsidR="0038221F" w:rsidRDefault="00593ADB" w:rsidP="0038221F">
      <w:pPr>
        <w:jc w:val="center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[If Oct. 7</w:t>
      </w:r>
      <w:bookmarkStart w:id="0" w:name="_GoBack"/>
      <w:bookmarkEnd w:id="0"/>
      <w:r w:rsidR="001D06D2">
        <w:rPr>
          <w:rFonts w:ascii="Georgia" w:hAnsi="Georgia"/>
          <w:color w:val="333333"/>
          <w:sz w:val="24"/>
          <w:szCs w:val="24"/>
          <w:shd w:val="clear" w:color="auto" w:fill="FFFFFF"/>
        </w:rPr>
        <w:t>th</w:t>
      </w:r>
      <w:r w:rsidR="0038221F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r w:rsidR="0038221F" w:rsidRPr="0068281A">
        <w:rPr>
          <w:rFonts w:ascii="Georgia" w:hAnsi="Georgia"/>
          <w:color w:val="333333"/>
          <w:sz w:val="24"/>
          <w:szCs w:val="24"/>
          <w:shd w:val="clear" w:color="auto" w:fill="FFFFFF"/>
        </w:rPr>
        <w:t>doesn’t work pick another Sunday in the fall.]</w:t>
      </w:r>
    </w:p>
    <w:p w:rsidR="0038221F" w:rsidRDefault="0038221F" w:rsidP="0038221F">
      <w:pPr>
        <w:jc w:val="center"/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:rsidR="0038221F" w:rsidRDefault="0038221F" w:rsidP="0038221F">
      <w:pPr>
        <w:jc w:val="center"/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:rsidR="0038221F" w:rsidRPr="0068281A" w:rsidRDefault="0038221F" w:rsidP="0038221F">
      <w:pPr>
        <w:jc w:val="center"/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:rsidR="0038221F" w:rsidRDefault="0038221F" w:rsidP="0038221F">
      <w:pPr>
        <w:jc w:val="center"/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:rsidR="0038221F" w:rsidRDefault="0038221F" w:rsidP="0038221F">
      <w:pPr>
        <w:jc w:val="center"/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:rsidR="0038221F" w:rsidRPr="0068281A" w:rsidRDefault="0038221F" w:rsidP="0038221F">
      <w:pPr>
        <w:jc w:val="center"/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sectPr w:rsidR="0038221F" w:rsidRPr="0068281A" w:rsidSect="005A61C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A3A5D"/>
    <w:multiLevelType w:val="hybridMultilevel"/>
    <w:tmpl w:val="A4C6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9E"/>
    <w:rsid w:val="000B5E35"/>
    <w:rsid w:val="000B6036"/>
    <w:rsid w:val="001D06D2"/>
    <w:rsid w:val="001E259C"/>
    <w:rsid w:val="0038221F"/>
    <w:rsid w:val="00593ADB"/>
    <w:rsid w:val="00596C9E"/>
    <w:rsid w:val="005A61C2"/>
    <w:rsid w:val="0068281A"/>
    <w:rsid w:val="006F0F5F"/>
    <w:rsid w:val="008E2BC5"/>
    <w:rsid w:val="0094619E"/>
    <w:rsid w:val="009A04F1"/>
    <w:rsid w:val="00B6335D"/>
    <w:rsid w:val="00B94D47"/>
    <w:rsid w:val="00C8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E32C"/>
  <w15:docId w15:val="{52DD7CBC-1DDA-4942-93B8-59444E2E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259C"/>
  </w:style>
  <w:style w:type="character" w:styleId="Hyperlink">
    <w:name w:val="Hyperlink"/>
    <w:basedOn w:val="DefaultParagraphFont"/>
    <w:uiPriority w:val="99"/>
    <w:unhideWhenUsed/>
    <w:rsid w:val="006F0F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synod</dc:creator>
  <cp:lastModifiedBy>Katherine Neugent</cp:lastModifiedBy>
  <cp:revision>3</cp:revision>
  <cp:lastPrinted>2017-07-12T12:27:00Z</cp:lastPrinted>
  <dcterms:created xsi:type="dcterms:W3CDTF">2018-07-25T17:16:00Z</dcterms:created>
  <dcterms:modified xsi:type="dcterms:W3CDTF">2018-08-21T18:33:00Z</dcterms:modified>
</cp:coreProperties>
</file>